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1AAA" w14:textId="77777777" w:rsidR="00837AC3" w:rsidRDefault="00F14E7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 26/2025. (XI. 12.) önkormányzati rendelete</w:t>
      </w:r>
    </w:p>
    <w:p w14:paraId="66A4A6E0" w14:textId="77777777" w:rsidR="00837AC3" w:rsidRDefault="00F14E7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változtatási tilalom elrendeléséről</w:t>
      </w:r>
    </w:p>
    <w:p w14:paraId="55A2C547" w14:textId="77777777" w:rsidR="00837AC3" w:rsidRDefault="00F14E78">
      <w:pPr>
        <w:pStyle w:val="Szvegtrzs"/>
        <w:spacing w:after="0" w:line="240" w:lineRule="auto"/>
        <w:jc w:val="both"/>
      </w:pPr>
      <w:r>
        <w:t>[1] A rendelet célja az, hogy a készítés alatt lévő új településterv készítése eljárásának időtartama alatt az újragondolás alatt lévő településrendezési célok megvalósíthatósága érdekében a jelenlegi állapot fennmaradjon.</w:t>
      </w:r>
    </w:p>
    <w:p w14:paraId="60770FD4" w14:textId="77777777" w:rsidR="00837AC3" w:rsidRDefault="00F14E78">
      <w:pPr>
        <w:pStyle w:val="Szvegtrzs"/>
        <w:spacing w:before="120" w:after="0" w:line="240" w:lineRule="auto"/>
        <w:jc w:val="both"/>
      </w:pPr>
      <w:r>
        <w:t>[2] Nyúl Község Önkormányzata Képviselő-testülete a magyar építészetről szóló 2023. évi C. törvény 225. § (8) bekezdés 2. pontjában kapott felhatalmazás alapján, az Alaptörvény 32. cikk (1) bekezdés a) pontjában, valamint a Magyarország helyi önkormányzatairól szóló 2011. évi CLXXXIX. törvény 13. § (1) bekezdés 1. pontjában, valamint a magyar építészetről szóló 2023. évi C. törvény 86. § (1) bekezdésében meghatározott feladatkörében eljárva a következőket rendeli el:</w:t>
      </w:r>
    </w:p>
    <w:p w14:paraId="52A72C74" w14:textId="77777777" w:rsidR="00837AC3" w:rsidRDefault="00F14E7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2614251" w14:textId="77777777" w:rsidR="00837AC3" w:rsidRDefault="00F14E78">
      <w:pPr>
        <w:pStyle w:val="Szvegtrzs"/>
        <w:spacing w:after="0" w:line="240" w:lineRule="auto"/>
        <w:jc w:val="both"/>
      </w:pPr>
      <w:r>
        <w:t>Nyúl Község Önkormányzata a 2025. június 30-án kelt TT-25312 szerződésszámú településterv készítése eljárásának idejére, az új helyi építési szabályzat hatálybalépéséig, de legfeljebb jelen rendelet hatálybalépésétől számított 3 évig változtatási tilalom áll fenn Nyúl közigazgatási területén a: 1632, 1631, 1630/1, 1945, 1946/1, 1947, 1946/3, 1941/2, 1940/1, 1929/5, 1929/4, 1929/3, 1929/2, 1930/2, 1930/3, 1931/6, 1931/4, 1932/3, 1932/4, 1933/2, 1934/4, 1934/2, 1935/2, 1968/10, 1926/6, 1926/4, 1926/3, 1926/2,</w:t>
      </w:r>
      <w:r>
        <w:t xml:space="preserve"> 1901/11, 1901/10, 1901/8, 1901/7, 1901/12, 1901/13, 1901/14, ,1901/15, 1901/16, 1901/21, 1901/22, 1901/25, 1901/26, 1901/27, 1901/33, 1901/20, 1901/23, 1901/24, 1901/18, 1901/19, 1901/2, 1902/1, 1903/1, 1901/28, 1901/32, 1901/31, 1905, 1901/34, 1901/35, 1901/36, 1908/4, 1909/2, 1901/72, 1910/2, 1901/79, 1901/38, 1901/39, 1901/56, 1906/1, 1906/6, 1907/2, 2438, 2437, 2436, 2435, 2434/2, 2434/1, 2433, 2432, 2431, 2458, 2460, 2459, 1914/3, 1914/4, 1914/5, 1914/6, 1914/11, 1914/10, 1915/1, 1915/2, 1915/3, 1901/</w:t>
      </w:r>
      <w:r>
        <w:t>54, 1901/82, 1915/5, 1901/83, 1916, 1917, 1918/1, 1918/2, 1919/1, 1919/2, 1920/1, 1920/3, 1920/2, 1920/4, 1921/3, 1921/4, 1922, 1923/1, 1923/2, 2516/5, 2516/6, 2516/4, 2516/3, 2516/2, 2516/1, 2515, 2514, 2513, 2512/2, 2512/1, 2511, 2509, 2510, 2508, 2506, 2505, 2504, 2503, 2502, 2501, 2500, 2499/2, 2499/1, 2498, 2497, 2494, 2493, 2496, 2490/8, 2490/4, 2490/6, 2490/5, 2490/9, 2490/10, 2490/1, 2489, 2547, 2548, 2549, 2550/1, 2550/2, 2551, 2552, 2553, 2554, 2555, 2556, 2557/1, 2557/2, 2558, 2561/1, 2561/2, 256</w:t>
      </w:r>
      <w:r>
        <w:t>1/5, 2561/3, 2559, 2573, 2577, 2576, 2571, 2569, 2568, 2567, 2566, 2545/4, 2545/5, 2545/2, 2545/3, 2599/1, 2602, 2599/8, 2599/9, 2599/5, 2599/6, 2599/7, 2602, 2603, 2604, 2605, 1699/4, 1699/3, 1690/2, 1691, 1692/1, 1692/3, 1703, 1702, 1701, 1706/16, 1706/17, 1706/2, 1706/3, 1706/4, 2644, 1711/2, 1712/3, 1713/1, 1713/2, 1721, 1722, 1724, 1725, 1728/1, 1728/2, 1731/1, 1731/2, 1732, 1735, 1737, 1738, 1739, 1740, 1741, 1742, 1743, 1744, 1745, 1746, 1747, 1748, 1749, 1750, 1751, 1752, 1753, 1754, 1755, 1756, 220</w:t>
      </w:r>
      <w:r>
        <w:t>9/2, 2209/1, 2208/9, 2208/8, 2208/7, 2208/6, 2208/1, 2208/2, 2208/4, 2207/19, 2207/20, 2207/17, 2207/16, 2207/14, 2207/13, 2207/8, 2207/12, 2207/11, 2207/10, 2207/9, 2207/4, 2207/6, 2207/3, 2206/3, 2205, 2206/1, 2206/2, 2204, 2203, 2202, 2201, 571, 572/4, 572/3, 572/2, 572/1, 577/1, 577/2, 579/2, 579/3, 581, 580, 246/3, 246/4, 246/7, 246/6, 246/11, 246/10, 246/9, 246/8, 1370/3, 1370/4, 1764/2, 1764/1, 1370/5, 1371/1, 1763, 1762/2, 1372/2, 1372/5, 1373/2, 1761, 1374/2, 1375/1, 1376/2, 1377/3, 1378/1, 1380, 1</w:t>
      </w:r>
      <w:r>
        <w:t xml:space="preserve">381/13, 1736/2, 1736/1, 1734/1, 1733, 1730, 1381/3, 1381/1, 1381/4, 1381/5, 1383/4, 1384/2, 1384/3, 1385/2, 1386/2, 1386/3, 1727, 1723/3, 1723/2, 1722, 1721, 1387, 1391/2, 1391/5, 1392/3, 1393/2, 1393/3, 1394/1 1394/5, 1385/3, 1717/1, 1716, 1715/2, 1715/1, 1713/2, 1713/1, 1712/2, 1711/1, 1709, 1708/4, 1708/3, 1706/10, 1706/20, 1708/1, 1707/4, 1707/3, 1706/22, 1706/21, 1706/33, 1706/7, 1706/6, 1706/5, 1705, 1704/2, 1704/3, 1719/2, 1719/3, 1719/4, 1719/5, 1719/6, 1719/7, 1719/24, 1719/10, 1719/11, </w:t>
      </w:r>
      <w:r>
        <w:lastRenderedPageBreak/>
        <w:t>1719/12, 17</w:t>
      </w:r>
      <w:r>
        <w:t>19/13, 1719/14, 1719/26, 1720, 1055/2, 1055/3, 1057/2, 1057/3, 157/4, 1061, 1062, 1063, 1064/1, 1064/2, 1066/2, 1067, 1068/1, 1069, 1660, 1659, 1658, 1657/1, 1656, 1655, 1654, 1653, 1650/2, 1650/1, 1649, 1648, 1646, 1647, 1645, 1644, 1643, 1642, 1641, 1640, 1639, 1638, 1637, 1635, 0122/216, 0122/213, 0122/210, 2641, 2638, 2639, 2640, 0122/212, 0122/215, 0122/218, 2637, 0122/172, 0122/141, 0122/140, 0122/78, 0122/79, 0122/63, 0122/62, 0122/61, 0122/60, 0122/59, 0122/58, 0122/161, 0122/57, 0122/153, 0122/155,</w:t>
      </w:r>
      <w:r>
        <w:t xml:space="preserve"> 0122/156, 0122/157, 0122/158, 0122/99, 0122/100, 0122/101, 0122/102, 0122/13, 0122/104, 0122/105, 0122/106, 0122/107, 0122/108, 0122/163, 0122/164, 0122/165, 0118/7, 0118/8, 0118/9, 0118/10, 0118/11, 0118/12, 0118/13, 0118/14, 0118/15, 0118/16, 0118/17, 0118/18, 0118/19, 0118/20, 0118/21, 0118/35, 0118/42, 0118/43, 0118/40, 0118/4, 0118/5, 0118/6, 0118/32, 0118/26, 0118/27, 0118/28, 0210/36, 0210/37, 0210/30, 0210/29, 0210/16, 0210/24, 0210/26, 0210/9, 0200/12, 0205/57, 0205/56, 0205/55, 0205/54, 0205/48, </w:t>
      </w:r>
      <w:r>
        <w:t>0205/49, 0205/50, 0205/51, 0205/52, 2854/2, 2855/1, 2855/2, 2855/3, 2855/4, 2855/5, 2855/6, 2855/7, 2856, 2857, 2859, 2858, 2860, 2861, 2862/1, 2862/2, 2862/3, 2862/5, 2862/6, 2863, 2864, 2864, 2865, 2866, 2847, 2846, 2845, 2844, 2843, 2842, 2841, 2840, 2839, 2838, 2837, 2836, 2835, 2832/2, 2848, 2832/1, 2831, 2830, 2829, 2828, 2849, 2850, 2851/3, 2851/4, 2851/5, 2851/6, 2851/7, 2851/8, 2851/2, 2851/1, 2827, 2826/2, 2826/1, 2825, 2824/3, 2824/2, 2824/1, 2853, 2823/2, 2823/1, 2822, 2821/2, 2821/1, 2820, 2215</w:t>
      </w:r>
      <w:r>
        <w:t>/4, 2245/3, 2215/2, 2215/1, 2214, 2213, 2212, 2211/4, 2211/3, 2211/2, 2801, 2802, 2803, 2804/1, 2804/2, 2804/3, 2805, 2806, 2809, 2810, 2811/1, 2811/2, 2814/3, 2814/4, 2814/2, 2808, 2807, 2812, 2813, 2817, 2818, 1953, 1954, 1955, 1956, 1952, 1946/4, 1948, 1949/1, 1949/2, 1949/3, 1951, 1957/7, 1957/8, 1957/9, 1958, 1960, 1961, 1962, 1965, 1966/1, 1966/2, 1970/1, 1970/2, 1970/3, 1971, 1970/5, 1970/6, 1970/7, 1970/10, 1963, 1964, 1967/1, 1967/2, 1968/8, 1969, 1968/19, 1968/17, 1968/20, 1968/16, 1968/15, 1968/1</w:t>
      </w:r>
      <w:r>
        <w:t>4, 1968/13, 1974/4, 1974/5, 1974/6, 1974/7, 1974/11, 1983/1, 1983/2, 1984/1, 1984/2, 1984/3, 1985/1, 1985/2, 1985/3, 1981/2, 1987/3, 1987/4, 1988/2, 1989, 1990/4, 1993, 1994, 1995, 1996/3, 1996/2, 2002/1, 2000/3, 2000/1, 1679/1, 1678, 1680, 1681, 1682, 1683, 1684, 1685, 1686, 1906/7, 1907/5, 1901/89, 1901/71 1910/1 1901/80 1901/42 1901/43 1901/44 1901/46 1912 1901/45 1901/791901/76 1901/77 1901/78 1901/59 1901/60 1901/85 1901/86 1901/62 1901/63 1901/64 1901/65 2419/6 2419/5 2418 2414/2 2411/11 2414/10 2411/</w:t>
      </w:r>
      <w:r>
        <w:t>11 2411/10 2410/2 2409 2407/4 2406 2405/5 2405/15 240516 2405/17 2405/18 2405/8 2403 2404 2428/5 2428/7 2428/6 2405/13 2405/14 2426 2427/1 2427/3 2427/4 2440/2 2439 2441 2444/1 2444/4 2445 2446/1 2446/2 2447 2448 2457 2449 2450/1 2454/2 2454/1 2456 2453 2450/2 2451 2452/1 2452/2 0263/19 0263/20 0263/28 0263/30 2482 2483 0263/31 0263/35 2481 2484/1 2484/2 2478/2 2478/1 2485 2486 2487 0263/42 0263/43 0263/44 0263/45 2488/2 0263/46 2544/1 2544/3 2543 2529 2542 2541 2539 2540 2532 2538 2537 2536 2582 2583 1448/</w:t>
      </w:r>
      <w:r>
        <w:t>1 2581 2584 2582 2583 2585 2587 2588/1 2588/2 2586 2589/1 2594/1 2590 2589/2 2591 2592 2593/1 2593/2 2595/1 2594/1 2598/1 2600/2 2596 0247/11 0247/12 0247/13 0247/58 0247/4 0247/7 0248/56 0247/57 0247/47 0247/52 0247/53 0247/54 0247/45 0247/42 0247/55 0247/50 0247/49 0247/43 0247/44 0240 0242/3 0242/13 0242/14 0242/3 0242/4 0242/5 0242/6 0242/7 0242/15 0242/17 0242/16 0242/9 0242/10 0242/12 0242/11 0244/11 0244/10 0244/15 0244/14 0244/12 0244/18 0244/17 0244/46 2706/2 2707 2708 2709 2710 2711 2712 2713 2714</w:t>
      </w:r>
      <w:r>
        <w:t xml:space="preserve"> 2715 2716 2717 2718 2719 2720 2720/1 2721 2722 2723 2724/1 2731/3 2728 2726 2724/2 2729 2730/1 2730/2 2730/3 2733 2734 2735 2732/3 2732/2 2732/1 2731/1 2731/2 2727 0236/51 0236/50 0236/49 0236/48 0236/47 0227/9 0227/10 0227/2 0227/3 0227/61 0227/62 0227/63 0227/69 0227/68 0227/67 0227/66 0227/65 0227/64 0227/11 0227/12 0227/13 0227/14 0227/15 0227/16 0227/17 1545/6 1566 1545/5 1545/4 0227/49 1545/3 1545/2 0227/32 0227/31 0227/30 0227/52 0227/53 0227/54 0227/55 1562/13 1562/7 1595 0227/37 0227/35 0227/76 02</w:t>
      </w:r>
      <w:r>
        <w:t xml:space="preserve">27/75 0227/74 0227/73 0227/72 0217/15 0217/14 0217/13 0219/19 0219/18 0219/15 0219/16 0225/85 0225/36 0225/37 0225/38 0225/48 0225/72 0225/73 0225/74 0225/75 0225/76 0225/77 0225/80 0225/81 0225/84 0225/32 0225/50 0225/51 0225/52 0225/70 0225/67 0225/6 0225/71 0225/79 0225/68 0225/68 0225/43 0225/44 0225/54 0225/55 0225/56 0225/57 0225/58 0225/59 0225/60 0225/61 0225/2 0225/13 0225/62 0225/63 0225/64 0225/14 0225/15 0225/16 0225/17 0225/18 0225/45 0225/46 0225/47 0225/20 0225/33 </w:t>
      </w:r>
      <w:r>
        <w:lastRenderedPageBreak/>
        <w:t>0225/34 0225/23 0225/24 0225</w:t>
      </w:r>
      <w:r>
        <w:t>/30 0225/29 0225/83 0225/23 0225/24 0225/82 0225/40 0225/41 0225/42 0225/28 0225/29 0221/9 0221/10 0221/31 0221/2 0221/11 0221/12 0221/13 0221/14 0221/15 0221/38 0221/39 0221/34 0221/35 0221/37 0221/36 0221/4 0221/21 0221/23 0221/24 0221/25 0221/26 0221/19 0221/20 0221/5 0221/27 0221/32 0221/33 0221/45 0221/46 0221/470221/47 0221/30 0221/6 0221/7 0221/40 0221/42 0221/43 0247/30 0247/31 247/32 0247/33 0247/34 0247/35 0247/36 0247/37 0247/38 0247/5 0247/39 1699/6 1699/7 1699/8 1699/9 1699/10 1699/23 1699/22 1</w:t>
      </w:r>
      <w:r>
        <w:t>699/21 1699/20 1699/19 1699/18 1699/17 965 966 967/1 967/2 970/3 971 972 973 974 975 976 977/2 978 769/2 770 771 773 778 779 780 781 782 783 784 785 786 787/2 788 0122/178 0122/179 0122/180 0122/181 0122/16 0122/18 0122/19 0122/20 0122/21 0122/22 0122/23 0122/24 0122/25 0122/26 741 740 739/2 738/2 737 764/85 764/84 764/83 764/82 764/81 764/80 764/79 764/78 764/77 764/95 764/96 764/97 764/98 764/93 764/92 764/91 764/90 764/89 764/94 764/87 764/86 764/13 764/14 764/15 764/16 764/17 764/17 764/18 764/40 764/20</w:t>
      </w:r>
      <w:r>
        <w:t xml:space="preserve"> 764/41 764/32 764/21 764/24 764/25 764/27 764/43 764/44 764/45 842/2 887 885 883 882/2 884 888 889 886 890 892 891 893 894/1 895 896 898 841 894/2 840 619/5 619/6 619/4 619/3 617 618/1 616/1 614 613 610 609 608 607 605/2 603/2 602 601/2 600 599 598/2 539/5 539/2 540 541 542 543 544 545 546 547 548 549 550 551 552 553 554 555 556 557 558 559 hrsz-ú területeken.</w:t>
      </w:r>
    </w:p>
    <w:p w14:paraId="183A1803" w14:textId="77777777" w:rsidR="00837AC3" w:rsidRDefault="00F14E7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7B7E4DD" w14:textId="77777777" w:rsidR="00837AC3" w:rsidRDefault="00F14E78">
      <w:pPr>
        <w:pStyle w:val="Szvegtrzs"/>
        <w:spacing w:after="0" w:line="240" w:lineRule="auto"/>
        <w:jc w:val="both"/>
      </w:pPr>
      <w:r>
        <w:t>(1) A rendelet 1. melléklete a változtatási tilalommal érintett ingatlanok helyszínrajza megnevezésű térkép, mely az 1. §-ban felsorolt ingatlanokat térképes formában ábrázolja.</w:t>
      </w:r>
    </w:p>
    <w:p w14:paraId="34D3A77C" w14:textId="77777777" w:rsidR="00837AC3" w:rsidRDefault="00F14E78">
      <w:pPr>
        <w:pStyle w:val="Szvegtrzs"/>
        <w:spacing w:before="240" w:after="0" w:line="240" w:lineRule="auto"/>
        <w:jc w:val="both"/>
      </w:pPr>
      <w:r>
        <w:t>(2) Jelen rendelet a folyamatban levő építéshatósági engedélyezési eljárásokra nem vonatkozik.</w:t>
      </w:r>
    </w:p>
    <w:p w14:paraId="36CD188A" w14:textId="77777777" w:rsidR="00837AC3" w:rsidRDefault="00F14E7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5332D76" w14:textId="77777777" w:rsidR="00837AC3" w:rsidRDefault="00F14E78">
      <w:pPr>
        <w:pStyle w:val="Szvegtrzs"/>
        <w:spacing w:after="0" w:line="240" w:lineRule="auto"/>
        <w:jc w:val="both"/>
      </w:pPr>
      <w:r>
        <w:t>Ez a rendelet 2025. november 15-én lép hatályba.</w:t>
      </w:r>
      <w:r>
        <w:br w:type="page"/>
      </w:r>
    </w:p>
    <w:p w14:paraId="47640512" w14:textId="77777777" w:rsidR="00837AC3" w:rsidRDefault="00F14E7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26/2025. (XI. 12.) önkormányzati rendelethez</w:t>
      </w:r>
    </w:p>
    <w:p w14:paraId="63237175" w14:textId="77777777" w:rsidR="00837AC3" w:rsidRDefault="00F14E78">
      <w:pPr>
        <w:pStyle w:val="Szvegtrzs"/>
        <w:spacing w:line="240" w:lineRule="auto"/>
        <w:jc w:val="both"/>
      </w:pPr>
      <w:r>
        <w:t>(A melléklet szövegét a(z) 1. melléklet változtatási tilalom.pdf elnevezésű fájl tartalmazza.)</w:t>
      </w:r>
    </w:p>
    <w:sectPr w:rsidR="00837AC3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201D" w14:textId="77777777" w:rsidR="00F14E78" w:rsidRDefault="00F14E78">
      <w:r>
        <w:separator/>
      </w:r>
    </w:p>
  </w:endnote>
  <w:endnote w:type="continuationSeparator" w:id="0">
    <w:p w14:paraId="550BF3B6" w14:textId="77777777" w:rsidR="00F14E78" w:rsidRDefault="00F1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218A" w14:textId="77777777" w:rsidR="00837AC3" w:rsidRDefault="00F14E7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55BB" w14:textId="77777777" w:rsidR="00F14E78" w:rsidRDefault="00F14E78">
      <w:r>
        <w:separator/>
      </w:r>
    </w:p>
  </w:footnote>
  <w:footnote w:type="continuationSeparator" w:id="0">
    <w:p w14:paraId="2FC708C8" w14:textId="77777777" w:rsidR="00F14E78" w:rsidRDefault="00F1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6E16"/>
    <w:multiLevelType w:val="multilevel"/>
    <w:tmpl w:val="10CCCCD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884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C3"/>
    <w:rsid w:val="00837AC3"/>
    <w:rsid w:val="00E54CD2"/>
    <w:rsid w:val="00F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54AE"/>
  <w15:docId w15:val="{2C04FE57-D4C6-43F0-ABE0-AFD4BFF7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9070</Characters>
  <Application>Microsoft Office Word</Application>
  <DocSecurity>0</DocSecurity>
  <Lines>75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dc:description/>
  <cp:lastModifiedBy>Polgármesteri Hivatal Nyúl</cp:lastModifiedBy>
  <cp:revision>2</cp:revision>
  <dcterms:created xsi:type="dcterms:W3CDTF">2025-10-22T08:45:00Z</dcterms:created>
  <dcterms:modified xsi:type="dcterms:W3CDTF">2025-10-22T08:45:00Z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